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寻求协助！网上赢了不给出款怎么办--账号检测异常-二楠网络科技工作室
    
    
    
	
	
	
    	
    
    
	
	


 


    
    
        
        
    
    
	
    
        实力至上啥意思
        
            
                更新时间：2025-05-14 08:37:06 
            
            
			
                     作者：郝邵文
            
        
    
    
        
            收 藏        
	    
    



    
        内容
    
    
        目录(共126章)
    



    
        
            
            
                
            
           
            1、内容导读
	        第三种情况_x0008__x0007__x0005_：平台还登入额度还能转换_x0007__x0008__x0005_，被确定被黑了_x0005__x0008__x0006_，我们就可以把你维权的_x0007__x0008__x0005_，在出款的解决的方面_x0006__x0006__x0008__x0005_，我们有多年的经验帮你解决系统维护_x0008__x0008__x0005_，数据异常_x0008__x0007__x0005_， 取款通道维护等情况_x0006__x0005__x0006__x0007__x0007_。小编将《实力至上啥意思》的相关内容，给大家分享，跟我们广大网友来聊聊，相关问题分析供您参考。
	       
			2、实力至上啥意思什么解决方案？
	        
	            答：当我们在网上赢钱中的时候碰到下面这些情况_x0008__x0007__x0008_，出款端口维护不能出款_x0005__x0006__x0006__x0005_，账户涉嫌套利不能出款_x0006__x0007__x0006__x0005_，还有下面这些_x0006__x0008__x0005__x0007_，系统自动抽查审核_x0006__x0008__x0008__x0005_，抽查审核不能出款_x0007__x0008__x0005_，账户违规下注不能出款_x0005__x0006__x0008__x0007_，风控审核不能出款_x0006__x0005__x0005__x0008__x0005_，充值相同金额不给出款等情况_x0006__x0008__x0006__x0005__x0008_，都可以找我们解决_x0005__x0006__x0005_，我们可以快速帮助你挽回损失_x0008__x0007_，联系方式在文章顶部微信或者QQ_x0006__x0005__x0006_，先出款后收费_x0007__x0006__x0006__x0008_。
    	        网上不给出款了_x0006__x0008__x0008__x0005__x0008_，解决不能出款办法经验分享一_x0008__x0005__x0005_，平台一旦出现提款不到账系统维护_x0007__x0008_，正在审核_x0006__x0007__x0008__x0006_，这些都是平台百分之百黑你了_x0007__x0006__x0005__x0007__x0005_。
    			注单未回传不能提怎么办解决的办法很多_x0005__x0005__x0007_，起码我们是有的_x0007__x0006__x0006_，完全可以试下_x0008__x0007__x0008__x0005__x0008_。
    			当我们在网上平台中的时候碰到下面这些情况_x0007__x0005__x0005_，提端口维护不能提_x0006__x0007__x0005__x0005_，账户涉嫌套利不能提_x0008__x0008__x0007_，还有下面这些_x0006__x0006__x0005__x0006_，系统自动抽查审核_x0007__x0006__x0008__x0007_，抽查审核不能提_x0005__x0006__x0006__x0006__x0005_，账户违规下注不能提_x0008__x0008__x0006__x0005_，风控审核不能提_x0008__x0006__x0007__x0008__x0007_，充值相同金额不给提等情况_x0007__x0005__x0007_，都可以找我们解决_x0008__x0005_，我们可以快速帮助你挽回损失_x0008__x0008_，联系方式在文章顶部微信或者QQ_x0005__x0008__x0007__x0006_，先提后收费_x0007__x0005_。
    			欠了银行贷款_x0007__x0007__x0008__x0006__x0006_、高利贷_x0007__x0005_，网贷等等_x0005__x0007__x0008__x0007_，各种负债累累的你_x0006__x0005__x0007_，这都是网在黑平台给你带来的后果_x0006__x0006__x0006__x0007_。
    			2.1、碰到限制怎么解决
    			这种黑平台都是模版都差不多的一样的_x0007__x0006__x0006_，也都是后台可以随时控制输赢的_x0008__x0006__x0007_，想黑的你钱_x0006__x0007__x0005__x0005__x0007_，你也没办了_x0005__x0007__x0008__x0008_，我们能做的就是避免出现这种问题_x0008__x0007_，当然在网上平台不小心碰到虚假的在黑网站和在黑网站等平台的时候_x0005__x0005__x0007__x0005_，我们就要找办法去解决_x0007__x0008__x0006__x0008_，不要放弃_x0007__x0005__x0008__x0006_，只要有希望一定要相信出黑大师可以帮助我们解决的_x0008__x0008_。
    			这种情况是原因的_x0008__x0007_，都是平台限制你出款的_x0006__x0008__x0006__x0008__x0005_，也就是平台暗帝后台设置的_x0005__x0006_，我们是不能发觉的_x0008__x0007__x0008__x0005_，当你问平台客服_x0008__x0007__x0007_，客户也只让你继续等待的_x0006__x0005__x0007_，他们目的就是不要让你出款成功_x0008__x0005__x0007_，这样就可以让你继续玩输光的_x0007__x0006__x0008__x0008_，所以网上赢钱被黑时候_x0006__x0006__x0008__x0007__x0005_，就要明白其中内幕_x0005__x0006_，但是这个是有解决的办法_x0007__x0005__x0005__x0005_，所以不是没有一点的解决办法_x0008__x0007__x0007_，包括取款通道维护_x0005__x0005_，财务清算等情况_x0008__x0006__x0008_，这些都是可以解决的_x0007__x0007__x0008__x0006_。
    			2.2、操作策略
    			碰到黑网被黑财务部不给出款怎么办_x0005__x0008__x0006__x0006_，这种情况出现了怎么办被黑我们能协助你的出款服务_x0008__x0005__x0006__x0005_，在在网上出现了_x0007__x0007__x0007_，我们可以第一时间帮你解答这种问题出现的原因_x0005__x0006__x0008__x0008__x0008_，还有解决的办法_x0005__x0007_，特别对于刚碰到这种问题的人来说_x0008__x0006__x0005_，是非常需要了解的这方面的解决办法_x0007__x0005__x0007_，正好我们有这方面的业务和专业的团队可以帮助你_x0006__x0008__x0007_，能帮助大家追回损失_x0005__x0005__x0007_，也是我们的目标_x0008__x0006_，让大家能减少自己的损失_x0005__x0005__x0005__x0008_，能追回是多少_x0007__x0007__x0007_。
    			只要你的账号能正常登录游戏利用藏分方法_x0008__x0005_、出款的机会还是很大的解决的办法和思路_x0007__x0007__x0007__x0008__x0008_，下面三种解决办法帮助你在黑网赢钱被黑的其实最重要的就是保护自己的账号不受限制_x0008__x0008__x0008__x0006_，因为要正常出款_x0005__x0006__x0007_，如果账号被封了_x0006__x0006__x0008_，那么就是没有办法_x0008__x0008_，在好的专业人士也是解决不了的_x0005__x0006__x0005_，那么有什么好的思路和解决办法_x0005__x0008__x0007_，好的思路就是找专业人士_x0007__x0007__x0008_，比自己瞎搞好的_x0005__x0007__x0008_，所以千万不要着急去跟平台闹_x0008__x0007__x0007__x0005_，很多人本来是可以解决的_x0005__x0005_，后面搞的账号被限制了_x0006__x0005__x0006__x0008_，那么真的就没办法了_x0005__x0006__x0006_，所以在黑网赢钱被黑解决办法就是找专业人士用藏分技术来解决_x0008__x0008__x0005_，这是现在最好的解决办法_x0006__x0007__x0005_，很多的难友通过这个挽回了自己的损失_x0005__x0007__x0006_。
			
			
			3、理论总结
			当你出现了网络平台被黑的问题到底如何解决_x0005__x0008_，出黑大师来帮助你第一_x0008__x0006__x0007__x0005_：网络平台出现系统维护_x0008__x0007_，流水不足不能提款问题_x0008__x0005__x0008__x0007_，我们第一时间就要冷静_x0005__x0006__x0008_，因为我们面对的是黑平台_x0008__x0005__x0005_，他们想怎么限制你出款_x0007__x0008__x0007_，那么只要后台设置下就可以了_x0005__x0005__x0006_，账号完全是被控制的_x0007__x0006_，如果这个时候不冷静的沟通_x0007__x0007__x0008__x0008_，那么平台有很暴力的把你的账号封了_x0007__x0005__x0008__x0006_，或者直接把你的联系方式也删除了_x0005__x0006__x0005__x0005__x0008_。
			
			4、参考文档
			PDF文档下载：实力至上の教室へようこそ官网.pdf
《实力至上的》
《实力至上官网》
《实力至上什么意思》
word文档下载：实力至上の教室へようこそ官网.doc
《实力至上の教室へようこそ官网》
			
			
        
        
        
        
            视频讲解
        
        
        
        
        
            基本信息
        
        
            主 编：顾中发
            出版时间：1970-01-01 08:00:00
            分 类：恐怖小说
            出 版 社：人民交通出版社
            定 价：¥90.00 元
            版 权 方：上海文艺出版社
        
    
    
         7012人读过
         39人收藏
         12人点赞
    



    
        持续连载中...     已更新到第118章
    
    
        实力至上什么意思实力至上的经典语句实力至上百度百科实力至上的实力至上官网实力至上经典语录实力至上的主角叫什么实力至上名场面实力至上的拼音实力至上の教室へようこそ官网
	
    
        查看更多章节
    



    
        
            
            
                
                我要评论
                
                    
                        
                        
                        
                    
                    
                        
                    
                    
                
                
            
            
        
    
    
    
        热点评论
        
                  （共84条评论）
        
    
    
		
			
			    
			
			黄宏生
			发表于 45 分钟前
		    
            回复 
            韩娱幻想：你一直和客户纠缠只会导致被封号_x0005__x0008__x0008__x0005_，而且客服会找各种理由拖延时间_x0008__x0006__x0005_，找理由推脱不给你出款_x0005__x0006__x0006__x0008__x0008_，2.不要重复去提_x0006__x0007_，（第一次提没有成功_x0008__x0005__x0008_，就是后台管理员拒绝审核）?以上1,2两点会导致封号3.发现不能提可以通过藏分的手段把被黑的分数化整为零_x0007__x0005__x0007__x0006_，就是把一个游戏上的分转换到其它的多&#8230_x0007__x0006__x0005__x0008__x0005_。
			
					 
			
			
			
			杰弗逊
			发表于 1970-01-01 08:00:00
		    
            回复 
            韩剧名家：当发觉实力至上啥意思教你挽回？在黑网站提示注单未回传提失败怎么办_x0006__x0008_，告诉你如何应对藏分是什么_x0008__x0008__x0006_，藏分后怎么弄出来藏分就是把分藏起来藏在黑平台的工作人员和系统检测时看不到这些分_x0005__x0007__x0008__x0008_，让黑平台误以为你已经输完了_x0008__x0008__x0007_，从而达到出款的目的_x0007__x0008__x0006_，我们把分藏起来后_x0007__x0008__x0007__x0007_，所谓的上级领导是看不到分是在哪的_x0008__x0007__x0005_，他只会以为你已经输完了_x0006__x0007__x0006__x0008__x0005_，那他肯定还想你继续玩对吧_x0005__x0008__x0006__x0006_，他就会跟你说提款通道以及打开了可以取款了_x0006__x0005__x0007__x0007_，因为你明面上没有分了_x0005__x0005__x0006__x0005__x0005_，想玩只能继续充值_x0006__x0007_，他不把取款通道打开肯定没人会继续玩的_x0007__x0007__x0006_。 
			
					
			
			
			
			齿轮易创
			发表于 27 小时前
		    
            回复 
            牧之：在黑网站提示你的注单没有回传成功_x0008__x0008__x0007_，怎么挽回网上被黑平台不能出款怎么办在网络平台上之前没有了解虚假网络平台上平台一些情况_x0005__x0007__x0005__x0007__x0008_，特别是一些新人没有注意虚假网络平台上一些判断_x0008__x0007__x0007_，包括网络平台上项目是不是合法的_x0006__x0005__x0006__x0006_，项目是合法的_x0007__x0006__x0008__x0005_，这都是一些网络平台上之前最基本的判断_x0005__x0006__x0006__x0007_。
			
					
			
		   
			
	



	
		推荐阅读
		
            更多内容 >> 
        
	
	
    	苹果手机网络更新提款密码忘了怎么办账号ip是什么意思呢统一审批编码抽查情况表银行提现迟迟不到账碰到黑网不能出网购的东西多久可以退货
	



    
        
            实力至上啥意思
            
        
        
            需要帮出？
        
    


	
		关注热度
		
		5201℃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实力至上の教室へようこそ官网</dc:title>
  <dc:description/>
  <dc:subject/>
  <cp:keywords/>
  <cp:category/>
  <cp:lastModifiedBy/>
  <dcterms:created xsi:type="dcterms:W3CDTF">2025-05-14T13:37:17+08:00</dcterms:created>
  <dcterms:modified xsi:type="dcterms:W3CDTF">2025-05-14T13:37:17+08:00</dcterms:modified>
</cp:coreProperties>
</file>

<file path=docProps/custom.xml><?xml version="1.0" encoding="utf-8"?>
<Properties xmlns="http://schemas.openxmlformats.org/officeDocument/2006/custom-properties" xmlns:vt="http://schemas.openxmlformats.org/officeDocument/2006/docPropsVTypes"/>
</file>