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当心‌！九游注单延迟不给提款怎么解决-三招解决问题-二楠网络科技工作室
    
    
    
	
	
	
    	
    
    
	
	


 


    
    
        
        
    
    
	
    
        中国诗歌网审核多久
        
            
                更新时间：2025-05-14 10:34:34 
            
            
			
                     作者：花满筛
            
        
    
    
        
            收 藏        
	    
    



    
        内容
    
    
        目录(共95章)
    



    
        
            
            
                
            
           
            1、文章简介
	        碰到这种情况的_x0005__x0008_，就要冷静的处理_x0008__x0005__x0008_，在没解决之前_x0008__x0008__x0007_，千万要沉住气的_x0006__x0006__x0006_，所以网上赢钱的这个时候就要好好的了解好清楚_x0005__x0005__x0005__x0008_，是什么原因不能出款的_x0005__x0005__x0006_，还有解决的办法有哪些_x0007__x0008_。小编将《中国诗歌网审核多久》的相关介绍，跟大家分享，可能会有不同的看法，如果问题得到解决，可以收藏本站哦！
	       
			2、中国诗歌网审核多久到底怎么处理？
	        
	            答：在在网上黑网的过程中如果出现不能出款_x0007__x0007__x0005_，平台不给出款_x0005__x0007__x0006_，那么就可以第一时间找到我们_x0005__x0005__x0005_，我们能帮你快速解决这类问题_x0008__x0006__x0006__x0005_，让你能快速的上岸_x0006__x0006__x0007_。
    	        我们提供的藏分出黑_x0008__x0006__x0006__x0005_，前期是不是收费用的_x0008__x0006__x0007__x0005_，提供24小时候在线服务_x0008__x0007__x0005_，不管是流水不足_x0008__x0006__x0007_，系统维护_x0008__x0005__x0006_，财务通过到维护等这些网上赢钱出款异常情况_x0005__x0006__x0005__x0006_，我们都可以百分百解决_x0007__x0007__x0007__x0008__x0006_，不成功不收费用_x0007__x0005__x0005__x0006_。
    			看了这五个原因_x0005__x0005__x0006__x0008_，戒黑网站吧绝望的人生我们一定要明白_x0006__x0007__x0005_，天上不会掉馅饼_x0008__x0008__x0005__x0007_，一切的巧合都是被精心策划过的_x0005__x0005__x0008_。
    			大家在黑网的时候_x0007__x0008__x0006__x0007_，要时刻注意自己的财产安全_x0008__x0006__x0005__x0005_，这样才能保证我们在网络上个人财产安全_x0007__x0008__x0008_。
    			不懂怎么办就看这里不给出那意思就是不准备给你了呗,这个时候千万别再傻傻等喽,不然*后一分都没有了,我有点经验,可以帮你处理下网络游戏遇到提现失败,客服一直不给提现,一直说系统维护,财务清算等&#8230_x0008__x0007__x0006_。
    			2.1、账号检测异常
    			客服说取款通道在维护_x0005__x0006__x0008__x0007__x0007_，解决方法步骤第一件事就是冷静下来_x0005__x0007__x0006_，保持心理平静_x0007__x0008_，不要和客服起任何冲突_x0007__x0008_，对方的一切借口理由都表示相信并希望对方早日解决_x0008__x0005__x0005__x0006_。
    			因为没有玩黑网这点非常重要_x0008__x0007__x0006__x0007_，一点要切记不要钱触碰不然后果不堪设想_x0006__x0008__x0007__x0005__x0006_，还有自己上下分的网站也不是什么好网_x0006__x0007__x0008__x0005__x0007_。
    			2.2、破解方案
    			欠了银行贷款_x0006__x0007__x0007_、高利贷_x0007__x0008__x0008_，网贷等等_x0005__x0008_，各种负债累累的你_x0008__x0007__x0006__x0007_，这都是网黑网给你带来的后果_x0006__x0005_。
    			网上平台被黑的情况发生了_x0006__x0006_，最近还是有人在找这方面的原因和解决的办法_x0008__x0008__x0008_，那么我们碰到这种情况_x0006__x0005__x0007__x0008__x0007_，包括系统维护不给出款_x0005__x0005__x0005_，注单未回传不能回传等问题_x0006__x0006__x0007_，到底有没有办法_x0008__x0008__x0008__x0008__x0008_，网上平台黑平台要黑你的钱是非常极端情况_x0007__x0005__x0005_，如果有办法可以解决_x0006__x0006_，那么就要去试下_x0006__x0006__x0008__x0008_，起码比自己瞎搞好的_x0007__x0006_，一般我们个人都是找平台客服问的_x0008__x0006_，有的大骂或者威胁平台_x0005__x0005__x0008__x0006__x0006_，这些都是没有用的_x0005__x0007__x0007_，只能让你平台账号被限制了_x0005__x0008_，平台发现你没有什么价值_x0007__x0006_，那么就可能把你拉黑了_x0005__x0006_，那么到底我们该如何去解决_x0007__x0006_，其实只要冷静分析为什么会出现这种情况_x0005__x0005__x0006__x0005_，那么我们就可以找到帮主我们的人_x0008__x0007_，很多网上平台维权的条件网上平台被黑的是需要维权条件的_x0007__x0006_，不是什么问题都可以可以解决的_x0006__x0005_，出黑大师也不是神_x0005__x0008__x0005__x0008__x0008_，不是什么问题来了就可以给你解决的_x0007__x0006__x0006__x0007_，也是要看具体是什么原因的_x0006__x0008__x0005_，如果是账号被黑了_x0007__x0008__x0007__x0008_，额度被限制了_x0005__x0005_，那么就没办法了_x0007__x0008__x0007_，因此在出现不能出款的时候_x0007__x0006_，一定要让自己的账号保存正常的_x0008__x0006__x0008_，特别是不要跟平台闹_x0008__x0007_，或者重复提款_x0008__x0008__x0005__x0006_，只要我们账号正常_x0005__x0005_，那么就成功一半的_x0008__x0008__x0005__x0007__x0006_，所以网上平台被黑的条件就是正常登入_x0008__x0007__x0008_，额度正常转换_x0007__x0006__x0006_，所以网上平台被黑的是需要注意一些问题_x0006__x0006__x0006__x0006_，也是有维权的条件的_x0007__x0007__x0008__x0005_，所以网上平台被黑就要特别小心_x0008__x0006__x0008_。
			
			
			3、总之
			在我们多年的经验的总结下_x0006__x0006__x0005_，在网上平台不能出款的时候_x0006__x0006_，就要先搞清楚是原因_x0005__x0006__x0005_，找平台客服询问清楚_x0006__x0005__x0008__x0007_，是什么原因限制了出款的_x0008__x0007__x0005__x0005_，是不是平台故障或者网上平台注_x0007__x0007__x0005__x0008_，套利_x0006__x0007__x0008_，流水不足等都是借口_x0006__x0007__x0008__x0007_，如果这些后期好几天不能到账的_x0007__x0006__x0005_，那么就可以明确这个是被黑了_x0007__x0008__x0006_，那么这个时候维权的条件就是账号还能正常的登入_x0007__x0006__x0008_，还能正常操作玩_x0005__x0005_，分数可以正常转换_x0007__x0006_，如果满足这些条件就可以找我们出黑大师帮助你维权_x0006__x0005__x0006_。
			
			4、参考文档
			《中国诗歌网发布作品审核多久》
《中国诗歌网不审核》
《中国诗歌网审核多久出结果》
《中国诗歌网为什么不审核》
word文档下载：中国诗歌网为什么不审核.doc
PDF文档下载：中国诗歌网为什么不审核.pdf
			
			
        
        
        
        
            视频讲解
        
        
        
        
        
            基本信息
        
        
            主 编：常宇
            出版时间：1970-01-01 08:00:00
            分 类：轻小说
            出 版 社：北京少年儿童出版
            定 价：¥34.00 元
            版 权 方：北方文艺出版社
        
    
    
         3487人读过
         42人收藏
         08人点赞
    



    
        持续连载中...     已更新到第21章
    
    
        中国诗歌网审核多久出结果中国诗歌网审核要多久中国诗歌网审稿多久中国诗歌网审核严格吗中国诗歌网什么时候审核中国诗歌网发布作品审核多久中国诗歌网不审核中国诗歌网一直未审核为什么中国诗歌网审核这么慢中国诗歌网为什么不审核
	
    
        查看更多章节
    



    
        
            
            
                
                我要评论
                
                    
                        
                        
                        
                    
                    
                        
                    
                    
                
                
            
            
        
    
    
    
        热点评论
        
                  （共45条评论）
        
    
    
		
			
			    
			
			张宗祥
			发表于 43 分钟前
		    
            回复 
            单博岩：能第一时间等到解决_x0006__x0008__x0007__x0007_，减少自己的损失_x0008__x0007__x0008_，想了解这方面的情况请咨询我们碰到网上平台提款审核很久怎么办好啊_x0007__x0007__x0005__x0007_。
			
					 
			
			
			
			朱赫来
			发表于 1970-01-01 08:00:00
		    
            回复 
            大矢真夕：聊一聊中国诗歌网审核多久要如何解决？碰到这种情况_x0006__x0006__x0006_，我们一定要知道不要相信平台能正常给我们出款_x0005__x0005__x0007_，他们平台都是在国外的_x0007__x0005_，很多都是换个模版的网站_x0008__x0007_，我们正确做法就是找专业人士来解决下面这个问题_x0005__x0006__x0005_，被平台黑专门帮人出_x0008__x0007__x0005__x0007_，网上虚假平台很多_x0006__x0006__x0008__x0005_，如果不小心可能被黑_x0006__x0006__x0008__x0006__x0008_，有的人在这类平台损失很大_x0007__x0005_，几万几十万都有_x0006__x0007__x0005__x0005_，因此我们必须提高警惕_x0005__x0005__x0008__x0007_，不要轻易上虚假的在黑网站平台_x0005__x0008__x0006_，一定要正规靠谱的_x0007__x0007__x0006__x0007_，如果确实不小心出现来背后情况_x0006__x0007__x0008_，我们应该怎么办_x0008__x0008_，那么就是找到我们_x0005__x0008_，专业解决这类问题_x0008__x0008__x0005_。 
			
					
			
			
			
			幻觉药水
			发表于 12 小时前
		    
            回复 
            芗芗：能第一时间等到解决_x0005__x0006_，减少自己的损失_x0006__x0007_，想了解这方面的情况请咨询我们网上平台风控审核提现不了怎么办_x0005__x0005__x0005_。
			
					
			
		   
			
	



	
		推荐阅读
		
            更多内容 >> 
        
	
	
    	平台通道维护拒绝提现怎么办被人说黑如何机智回复他网络异常语音通话中断
	



    
        
            中国诗歌网审核多久
            
        
        
            需要帮出？
        
    


	
		关注热度
		
		4797℃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中国诗歌网为什么不审核</dc:title>
  <dc:description/>
  <dc:subject/>
  <cp:keywords/>
  <cp:category/>
  <cp:lastModifiedBy/>
  <dcterms:created xsi:type="dcterms:W3CDTF">2025-05-14T13:49:27+08:00</dcterms:created>
  <dcterms:modified xsi:type="dcterms:W3CDTF">2025-05-14T13:49:27+08:00</dcterms:modified>
</cp:coreProperties>
</file>

<file path=docProps/custom.xml><?xml version="1.0" encoding="utf-8"?>
<Properties xmlns="http://schemas.openxmlformats.org/officeDocument/2006/custom-properties" xmlns:vt="http://schemas.openxmlformats.org/officeDocument/2006/docPropsVTypes"/>
</file>