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开元怎么解决风控审核失败全面学习__这种解决很快-二楠网络科技工作室
    
    
    
	
	
	
    	
    
    
	
	


 


    
    
        
        
    
    
	
    
        为什么国外网游进不来
        
            
                更新时间：2025-05-14 04:41:16 
            
            
			
                     作者：张新刚
            
        
    
    
        
            收 藏        
	    
    



    
        内容
    
    
        目录(共193章)
    



    
        
            
            
                
            
           
            1、重中之重
	        网上很多时候我们都是被一些平台一些表面骗了_x0005__x0006__x0008__x0005_，通过搞一下活动_x0005__x0006__x0007__x0007_，或者充值的活动_x0008__x0007__x0005__x0008_，来吸引一些在上面进行碰到黑网操作_x0008__x0007__x0008__x0007__x0006_，有的人控制不住_x0005__x0005__x0007__x0007__x0007_，或者完全不知道这其中的危险_x0006__x0005_，就进行充值操作了_x0007__x0007__x0008_，等要正常出款的时候_x0006__x0006_，就发现了账号不能正常出款了_x0007__x0007__x0008_，这种情况肯定是被黑了_x0005__x0007__x0005_，只有快速维权_x0005__x0006__x0006_，才能减少自己的损失_x0005__x0007__x0008_，下面一起来看看这方面的解决办法_x0005__x0007__x0005_。小编将《为什么国外网游进不来》的相关解读，分享给你，本文观点希望能帮助您找到想要的答案，这篇优质文章值得你一键收藏哦~
	       
			2、为什么国外网游进不来什么回事？
	        
	            答：在我们稳住客服后_x0007__x0008__x0005_，我们就要找去解决的办法_x0006__x0008__x0006__x0007_，一般我们都是找不到问题解决的办法_x0007__x0008__x0008_，才去网上搜索碰到被黑不能出款怎么办_x0005__x0005__x0006__x0008_，取款通道维护等问题_x0006__x0006_，现在解决的办法包括有三种办法_x0007__x0008__x0006_，第一就是找客服协商解决一部分_x0007__x0007__x0006__x0007__x0005_，第二就是通过威胁来达到出款的目的_x0007__x0008__x0007_，第三种就是找出黑大师_x0008__x0008__x0006_，也是最快捷_x0005__x0007_，靠谱的解决办法_x0005__x0005__x0005_。
    	        看了这五个原因_x0007__x0006__x0005_，戒在网上吧传统的网上平台是线下的_x0006__x0008_，需要场所_x0006__x0005__x0005__x0008_、工具和人员_x0008__x0006__x0007__x0007_。
    			既然决心戒遇到黑网了_x0007__x0006__x0007_，那么接着就要理清债务_x0007__x0007__x0005__x0005_，没有人愿意为你的犯错买单_x0007__x0007__x0007_。
    			大家在网上必须判断好真假网上平台碰到平台_x0005__x0006__x0006__x0005_，才能避免出现网上平台碰到被黑不能出款的情况_x0008__x0008__x0005__x0006_。
    			教你怎么办好在网平台上很多出现类似问题_x0008__x0005__x0005__x0008__x0008_：系统升级_x0008__x0006_，维护_x0007__x0008__x0005__x0007_，账号异常_x0008__x0005__x0006_，风控_x0006__x0007__x0007__x0007_，第三方审核_x0007__x0007__x0006__x0008_，系统抽查审核_x0006__x0005__x0008__x0007_，财务清算_x0005__x0007__x0007__x0008_，出款通道维护等&#8230_x0005__x0008__x0005__x0006_。
    			2.1、不给提的处理办法
    			我们提供的网上平台被黑处理解决服务_x0005__x0005__x0005_，十年的出黑团队_x0007__x0007__x0007_，解决了很多网上平台不能出款问题_x0007__x0005__x0005__x0008_，包括解决注单异常_x0007__x0008_，财务系统升级提不了款_x0005__x0005_，客服说注单数据未回传_x0007__x0008_，上面这些情况_x0006__x0007_，不成功是不收取任何钱的_x0008__x0005__x0005__x0007_，联系顶部的联系方式和QQ_x0006__x0006__x0005__x0006_，专业实力出黑_x0007__x0007__x0008_，帮你下分出款_x0008__x0008__x0005__x0007_。
    			我们一定不要想着靠这个能赚钱_x0006__x0007__x0006__x0008_，能发财_x0008__x0006_，一定不要有这种想法_x0007__x0005__x0006_，特别是出现数据异常_x0005__x0007__x0006_，端口维护_x0007__x0007__x0008_，注单异常情况_x0008__x0008__x0006__x0005_，都这种黑平台常见的借口_x0007__x0006__x0006__x0007_，希望大家都能明白远离黑平台_x0007__x0006__x0008__x0008_。
    			2.2、操作方法
    			你只要盈利不能出款只是时间问题_x0006__x0006__x0007_，账号还能正常登陆?要知道不能提款拿回和怎么辨别黑网络平台被黑怎么办处理网络平台出黑大师_x0008__x0005__x0008_，他们懂的怎么去解决_x0007__x0006__x0007__x0008_，属于这个行业_x0005__x0005__x0007__x0007__x0005_，所以你如果要找解决的办法_x0007__x0007__x0006__x0007_，那么可以咨询屏幕底部是_x0008__x0007__x0007__x0006_，能得到他们的协助_x0005__x0006_。
    			第一个情况是你充的少却赚了很多的时候在你提现的时候网上平台必须要懂得去辨别平台有没有资质_x0008__x0006__x0006_，是不是正规的网上平台_x0006__x0007__x0008__x0007_，如果不是那么请远离_x0006__x0005__x0007_，不小心被骗了_x0007__x0008_，那么就要找对应的解决办法_x0005__x0008__x0006__x0007_，可以找到我们_x0006__x0006__x0006__x0006_，我们能帮你提款专业的出款_x0005__x0007_。
			
			
			3、总而言之
			就是把一个游戏上的分转换到其它的多个游戏上_x0007__x0008__x0006__x0006__x0005_，然后在慢慢分批的提出来_x0008__x0007__x0006__x0007__x0007_，注意提的次数和提的多少要适当_x0006__x0005__x0006__x0006_，一旦被发现账户就会被冻结_x0007__x0005__x0005_，冻结后就再无办法了_x0007__x0008__x0006__x0006_。
			
			4、参考文档
			《国外游戏连接不到服务器怎么办》
《国外网络玩不了国内游戏》
《国外游戏玩不了怎么办》
《国外游戏打不开》
《国外游戏国内显示网络无连接》
PDF文档下载：国外游戏连接不到服务器怎么办.pdf
《为什么国外网游进不来游戏》
word文档下载：国外游戏连接不到服务器怎么办.doc
			
			
        
        
        
        
            视频讲解
        
        
        
        
        
            基本信息
        
        
            主 编：陈蕙莲
            出版时间：1970-01-01 08:00:00
            分 类：现代言情
            出 版 社：北京语言大学电子音像出版社
            定 价：¥36.00 元
            版 权 方：少年儿童出版社
        
    
    
         9739人读过
         35人收藏
         17人点赞
    



    
        持续连载中...     已更新到第25章
    
    
        为什么国外网游进不来游戏国外网络玩不了国内游戏国外游戏玩不了怎么办国外游戏打不开国外的游戏为什么在中国不能玩国外游戏国内显示网络无连接国外游戏连接不到服务器怎么办为什么国外游戏过不了审为什么国外游戏进不了中国为什么国外游戏玩不了
	
    
        查看更多章节
    



    
        
            
            
                
                我要评论
                
                    
                        
                        
                        
                    
                    
                        
                    
                    
                
                
            
            
        
    
    
    
        热点评论
        
                  （共92条评论）
        
    
    
		
			
			    
			
			范比滕
			发表于 15 分钟前
		    
            回复 
            焦英霞：注单未回传无法出款怎么办_x0006__x0005__x0005__x0008_，在黑平台碰到这个问题_x0006__x0006__x0006__x0008_，很多在网上问在黑平台被黑了怎么办_x0008__x0005__x0008_，到底藏分技术能不能解决了_x0005__x0007__x0007_，其实只要找我们就可以帮助你_x0008__x0008__x0006_，我们的联系方式在顶部_x0005__x0007__x0005__x0008_，专业提供各种在黑平台出款不到账等问题_x0006__x0005_，可以协助你解决这个问题_x0005__x0005__x0006__x0006_，只要你操作的平台能正常登入就可以_x0005__x0006_。
			
					 
			
			
			
			王妤涵
			发表于 1970-01-01 08:00:00
		    
            回复 
            裘锡圭：浅说为什么国外网游进不来可以帮你破解？黑网赢钱一般被黑都有说明理由_x0007__x0006__x0007__x0006_，1_x0007__x0005__x0006_，你的账户存在风险需要你提供身份信息2_x0007__x0005__x0006__x0008_，银行维护_x0007__x0005__x0007__x0005_，3系统维护_x0005__x0005_，_x0008__x0005__x0008_，出款系统维护4你的账户存在套利遇到这些情况其实就是他们想黑你_x0006__x0005__x0005_，正规的也是存在维护_x0005__x0007__x0005__x0007_，银行也确实会维护_x0005__x0008__x0005__x0006__x0008_，但只要超过一天以上_x0007__x0008__x0005_，那你基本就是被黑了_x0007__x0008_，玩最好要有实体现场的_x0006__x0008__x0005_，这里建议_x0008__x0006_，要视频认证一下是不是他们公司里面的人_x0007__x0007__x0005__x0007_，不要被外部代理给骗了_x0006__x0005__x0005__x0006__x0006_。 
			
					
			
			
			
			陈求实
			发表于 31 小时前
		    
            回复 
            杨弘远：网络平台是一项必须注意安全的投资项目_x0008__x0005__x0005__x0008__x0005_，没有提款导致就不算的赢家_x0005__x0008__x0008_，对应那些不小心在网络平台中出现亏损的人来说_x0005__x0007__x0005__x0006_，找到解决的办法是最迫切的_x0007__x0007__x0005__x0006_，当然我们应该提高防骗的意思_x0007__x0008__x0007__x0006_，还有不要上一些虚假的_x0005__x0006_，投资回报高的平台上进行网络平台_x0008__x0007_，被黑提款说我注单数据未回传怎么办_x0006__x0005__x0008_。
			
					
			
		   
			
	



	
		推荐阅读
		
            更多内容 >> 
        
	
	
    	网上平台平台说我违规操作不给取款了未获取到用户cookie信息怎么办银行户名不对是退款吗?银行系统一直在维护怎么办幻藏数字藏品平台大额取现需要手续费吗一倍的流水是多少什么意思网上赌取款不了一直审核
	



    
        
            为什么国外网游进不来
            
        
        
            需要帮出？
        
    


	
		关注热度
		
		2316℃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国外游戏连接不到服务器怎么办</dc:title>
  <dc:description/>
  <dc:subject/>
  <cp:keywords/>
  <cp:category/>
  <cp:lastModifiedBy/>
  <dcterms:created xsi:type="dcterms:W3CDTF">2025-05-14T07:26:25+08:00</dcterms:created>
  <dcterms:modified xsi:type="dcterms:W3CDTF">2025-05-14T07:26:25+08:00</dcterms:modified>
</cp:coreProperties>
</file>

<file path=docProps/custom.xml><?xml version="1.0" encoding="utf-8"?>
<Properties xmlns="http://schemas.openxmlformats.org/officeDocument/2006/custom-properties" xmlns:vt="http://schemas.openxmlformats.org/officeDocument/2006/docPropsVTypes"/>
</file>